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6B1" w:rsidRPr="000C66B1" w:rsidRDefault="00C44A0E" w:rsidP="00C44A0E">
      <w:pPr>
        <w:tabs>
          <w:tab w:val="center" w:pos="4677"/>
          <w:tab w:val="left" w:pos="7332"/>
          <w:tab w:val="left" w:pos="816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  <w:r w:rsidR="000C66B1" w:rsidRPr="000C66B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                          </w:t>
      </w:r>
    </w:p>
    <w:p w:rsidR="009F4EA9" w:rsidRPr="0025505D" w:rsidRDefault="009F4EA9" w:rsidP="009F4EA9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9F4EA9" w:rsidRPr="0025505D" w:rsidRDefault="009F4EA9" w:rsidP="009F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РОСТОВСКАЯ ОБЛАСТЬ</w:t>
      </w:r>
    </w:p>
    <w:p w:rsidR="009F4EA9" w:rsidRPr="0025505D" w:rsidRDefault="009F4EA9" w:rsidP="009F4EA9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«ДУБОВСКОЕ СЕЛЬСКОЕ ПОСЕЛЕНИЕ»</w:t>
      </w:r>
    </w:p>
    <w:p w:rsidR="009F4EA9" w:rsidRPr="0025505D" w:rsidRDefault="009F4EA9" w:rsidP="009F4EA9">
      <w:pPr>
        <w:tabs>
          <w:tab w:val="center" w:pos="4677"/>
          <w:tab w:val="left" w:pos="8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 ДУБОВСКОГО СЕЛЬСКОГО ПОСЕЛЕНИЯ</w:t>
      </w:r>
    </w:p>
    <w:p w:rsidR="009F4EA9" w:rsidRPr="0091601F" w:rsidRDefault="009F4EA9" w:rsidP="009F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F4EA9" w:rsidRPr="0091601F" w:rsidRDefault="009F4EA9" w:rsidP="009F4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160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ПОСТАНОВЛЕНИЕ </w:t>
      </w:r>
    </w:p>
    <w:p w:rsidR="000D3F9C" w:rsidRDefault="009F4EA9" w:rsidP="0025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50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966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80D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</w:p>
    <w:p w:rsidR="0025505D" w:rsidRPr="0025505D" w:rsidRDefault="00EA7F2D" w:rsidP="00255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F4EA9" w:rsidRPr="000E300E" w:rsidRDefault="009F4EA9" w:rsidP="009F4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F4EA9" w:rsidRDefault="003D5D81" w:rsidP="009F4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A603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bookmarkStart w:id="0" w:name="_GoBack"/>
      <w:bookmarkEnd w:id="0"/>
      <w:r w:rsidR="00B7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»    </w:t>
      </w:r>
      <w:r w:rsidR="005F4F3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752C5" w:rsidRPr="00E75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2023</w:t>
      </w:r>
      <w:r w:rsidR="009F4EA9" w:rsidRPr="00E752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="009F4EA9"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                              с. Дубовское </w:t>
      </w:r>
    </w:p>
    <w:p w:rsidR="00455ABF" w:rsidRDefault="0025505D" w:rsidP="0045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55ABF" w:rsidRPr="00455ABF" w:rsidRDefault="00455ABF" w:rsidP="00455A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инвентаризации </w:t>
      </w:r>
    </w:p>
    <w:p w:rsidR="0025505D" w:rsidRPr="0025505D" w:rsidRDefault="00455ABF" w:rsidP="00455A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A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адресного хозяйства</w:t>
      </w:r>
    </w:p>
    <w:p w:rsidR="00455ABF" w:rsidRDefault="00455ABF" w:rsidP="00455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5F7" w:rsidRDefault="00455ABF" w:rsidP="00455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55A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упорядочивания адресного хозяйства, руководствуясь ст. 14 п.21 Федерального закона №131-ФЗ от 06.10.2003г «Об общих принципах организации</w:t>
      </w:r>
      <w:r w:rsidR="0041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самоуправления»,  п. </w:t>
      </w:r>
      <w:r w:rsidR="004118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45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Правительства РФ № 492 от 22.05.2015 г.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Администрация </w:t>
      </w:r>
      <w:r w:rsidR="00361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Дубовского </w:t>
      </w:r>
      <w:r w:rsidRPr="00455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поселения, постановляет:</w:t>
      </w:r>
    </w:p>
    <w:p w:rsidR="00455ABF" w:rsidRDefault="00455ABF" w:rsidP="00455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173" w:rsidRPr="00655173" w:rsidRDefault="009824E6" w:rsidP="0065517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</w:t>
      </w:r>
      <w:r w:rsidR="00655173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изменения ранее присвоенным адресам:</w:t>
      </w:r>
    </w:p>
    <w:p w:rsidR="009824E6" w:rsidRDefault="0065517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451F82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2F9C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</w:t>
      </w:r>
      <w:r w:rsidR="00451F82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область, муниципальный район Дубовский, сельское поселение Дубовское, хутор </w:t>
      </w:r>
      <w:proofErr w:type="spellStart"/>
      <w:r w:rsidR="00451F82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="00451F82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F3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Зеленая дом 33</w:t>
      </w:r>
      <w:r w:rsidR="00451F82"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 </w:t>
      </w:r>
      <w:r w:rsidR="005F4F31">
        <w:rPr>
          <w:rFonts w:ascii="Times New Roman" w:eastAsia="Times New Roman" w:hAnsi="Times New Roman" w:cs="Times New Roman"/>
          <w:sz w:val="28"/>
          <w:szCs w:val="28"/>
          <w:lang w:eastAsia="ru-RU"/>
        </w:rPr>
        <w:t>61:09:0010301:1316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173" w:rsidRDefault="0065517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переулок </w:t>
      </w:r>
      <w:r w:rsidR="005F4F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Чайковского дом 9  КН 61:09:0010301:808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173" w:rsidRDefault="0065517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Речной дом 10  КН 61:09:0010301:969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5173" w:rsidRDefault="0065517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655173">
        <w:t xml:space="preserve"> 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Федерация, Ростовская область, муниципальный район Дубовский, сельское поселение Дубовское, хутор </w:t>
      </w:r>
      <w:proofErr w:type="spellStart"/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 Островского дом 3-а  КН 61:09:0010301:552</w:t>
      </w:r>
      <w:r w:rsidRPr="006551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6DB3" w:rsidRDefault="00966DB3" w:rsidP="006551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966D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Федерация, Ростовская область, муниципальный район Дубовский, сельское поселение Дубовское, хутор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переулок Островского дом 14  КН 61:09:0010301:683.</w:t>
      </w:r>
    </w:p>
    <w:p w:rsidR="00A50D56" w:rsidRDefault="00A50D56" w:rsidP="00A50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1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силу со дня его подписания.</w:t>
      </w: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0D56" w:rsidRPr="00A50D56" w:rsidRDefault="00A50D56" w:rsidP="00A50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Ответственному за организацию работы в ФИАС ведущему специалисту по благоустройству, вопросам муниципального хозяйства и жилищным отношениям обеспечить внесение информации в ФИАС в течение 3 рабочих дней со дня принятия настоящего постановления.</w:t>
      </w:r>
    </w:p>
    <w:p w:rsidR="005F4F31" w:rsidRDefault="00A50D56" w:rsidP="00A50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4F31" w:rsidRDefault="005F4F31" w:rsidP="00A50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31" w:rsidRDefault="005F4F31" w:rsidP="00A50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31" w:rsidRDefault="005F4F31" w:rsidP="00A50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F31" w:rsidRDefault="005F4F31" w:rsidP="00A50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ABF" w:rsidRDefault="00A50D56" w:rsidP="00A50D5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1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D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настоящего Постановления возложить на начальника сектора по благоустройству, социальному развитию и вопросам муниципального хозяйства.</w:t>
      </w:r>
    </w:p>
    <w:p w:rsidR="00455ABF" w:rsidRPr="0074374D" w:rsidRDefault="00455ABF" w:rsidP="00455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F14" w:rsidRDefault="00B80B7B" w:rsidP="00455AB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35F14" w:rsidRDefault="00735F14" w:rsidP="00735F14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5286" w:rsidRDefault="00C44A0E" w:rsidP="00735F14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5F4F31" w:rsidRDefault="00B265A8" w:rsidP="00BF5F92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5F4F31" w:rsidRDefault="005F4F31" w:rsidP="00BF5F92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5F92" w:rsidRPr="000E300E" w:rsidRDefault="005F4F31" w:rsidP="00BF5F92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265A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BF5F92"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F5F92" w:rsidRPr="000E300E" w:rsidRDefault="00C44A0E" w:rsidP="00765286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F5F92" w:rsidRPr="000E3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Дубовского сельского поселения            </w:t>
      </w:r>
      <w:r w:rsidR="00256A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proofErr w:type="spellStart"/>
      <w:r w:rsidR="00B265A8">
        <w:rPr>
          <w:rFonts w:ascii="Times New Roman" w:eastAsia="Times New Roman" w:hAnsi="Times New Roman" w:cs="Times New Roman"/>
          <w:sz w:val="28"/>
          <w:szCs w:val="28"/>
          <w:lang w:eastAsia="ru-RU"/>
        </w:rPr>
        <w:t>Н.С.Лавренова</w:t>
      </w:r>
      <w:proofErr w:type="spellEnd"/>
    </w:p>
    <w:p w:rsidR="005230D0" w:rsidRDefault="00BF5F92" w:rsidP="005F4F31">
      <w:pPr>
        <w:spacing w:after="0" w:line="240" w:lineRule="auto"/>
        <w:ind w:hanging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sectPr w:rsidR="005230D0" w:rsidSect="0076528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11EB3"/>
    <w:multiLevelType w:val="hybridMultilevel"/>
    <w:tmpl w:val="F8F8E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C2F"/>
    <w:rsid w:val="00004E97"/>
    <w:rsid w:val="000527D7"/>
    <w:rsid w:val="000650F0"/>
    <w:rsid w:val="00084C2F"/>
    <w:rsid w:val="000C66B1"/>
    <w:rsid w:val="000D3F9C"/>
    <w:rsid w:val="00110B89"/>
    <w:rsid w:val="00134A4C"/>
    <w:rsid w:val="00191E51"/>
    <w:rsid w:val="001A4CFE"/>
    <w:rsid w:val="001C2FD2"/>
    <w:rsid w:val="001C674E"/>
    <w:rsid w:val="00210843"/>
    <w:rsid w:val="0025505D"/>
    <w:rsid w:val="00256A15"/>
    <w:rsid w:val="00282D80"/>
    <w:rsid w:val="002D638C"/>
    <w:rsid w:val="00321819"/>
    <w:rsid w:val="0032231B"/>
    <w:rsid w:val="003249B7"/>
    <w:rsid w:val="00361E24"/>
    <w:rsid w:val="00366532"/>
    <w:rsid w:val="00373A48"/>
    <w:rsid w:val="003D501E"/>
    <w:rsid w:val="003D5D81"/>
    <w:rsid w:val="004118BD"/>
    <w:rsid w:val="004220F2"/>
    <w:rsid w:val="004465CB"/>
    <w:rsid w:val="00451F82"/>
    <w:rsid w:val="00455ABF"/>
    <w:rsid w:val="004600F3"/>
    <w:rsid w:val="00482F9C"/>
    <w:rsid w:val="004B0E1F"/>
    <w:rsid w:val="004B3760"/>
    <w:rsid w:val="004E5800"/>
    <w:rsid w:val="005211DB"/>
    <w:rsid w:val="005230D0"/>
    <w:rsid w:val="00535A43"/>
    <w:rsid w:val="00580528"/>
    <w:rsid w:val="005A4864"/>
    <w:rsid w:val="005B7C7E"/>
    <w:rsid w:val="005F4F31"/>
    <w:rsid w:val="00643418"/>
    <w:rsid w:val="00655173"/>
    <w:rsid w:val="00656406"/>
    <w:rsid w:val="00664A04"/>
    <w:rsid w:val="00666CC6"/>
    <w:rsid w:val="00676D9F"/>
    <w:rsid w:val="00680D35"/>
    <w:rsid w:val="00685364"/>
    <w:rsid w:val="006E1005"/>
    <w:rsid w:val="006F4D01"/>
    <w:rsid w:val="0070505C"/>
    <w:rsid w:val="00735F14"/>
    <w:rsid w:val="0074374D"/>
    <w:rsid w:val="00765286"/>
    <w:rsid w:val="00782E7B"/>
    <w:rsid w:val="0081033E"/>
    <w:rsid w:val="008264AC"/>
    <w:rsid w:val="00843EB4"/>
    <w:rsid w:val="0084491E"/>
    <w:rsid w:val="008547FA"/>
    <w:rsid w:val="00857663"/>
    <w:rsid w:val="0086065A"/>
    <w:rsid w:val="00867DF6"/>
    <w:rsid w:val="00904D46"/>
    <w:rsid w:val="0091601F"/>
    <w:rsid w:val="00966DB3"/>
    <w:rsid w:val="009824E6"/>
    <w:rsid w:val="009C58CB"/>
    <w:rsid w:val="009E1953"/>
    <w:rsid w:val="009F4EA9"/>
    <w:rsid w:val="00A50D56"/>
    <w:rsid w:val="00A603EC"/>
    <w:rsid w:val="00A77FA2"/>
    <w:rsid w:val="00B265A8"/>
    <w:rsid w:val="00B54068"/>
    <w:rsid w:val="00B759BF"/>
    <w:rsid w:val="00B80B7B"/>
    <w:rsid w:val="00BA4A78"/>
    <w:rsid w:val="00BD13C1"/>
    <w:rsid w:val="00BF5F92"/>
    <w:rsid w:val="00C12942"/>
    <w:rsid w:val="00C44A0E"/>
    <w:rsid w:val="00C855F7"/>
    <w:rsid w:val="00C93D11"/>
    <w:rsid w:val="00CB57E7"/>
    <w:rsid w:val="00D232A9"/>
    <w:rsid w:val="00D27A47"/>
    <w:rsid w:val="00DB5B20"/>
    <w:rsid w:val="00DE0F42"/>
    <w:rsid w:val="00E22C01"/>
    <w:rsid w:val="00E251C4"/>
    <w:rsid w:val="00E70D32"/>
    <w:rsid w:val="00E752C5"/>
    <w:rsid w:val="00EA7F2D"/>
    <w:rsid w:val="00ED3DF4"/>
    <w:rsid w:val="00EE545C"/>
    <w:rsid w:val="00EE7D1E"/>
    <w:rsid w:val="00F140F7"/>
    <w:rsid w:val="00F51A19"/>
    <w:rsid w:val="00FA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3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7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61</cp:revision>
  <cp:lastPrinted>2023-06-06T08:52:00Z</cp:lastPrinted>
  <dcterms:created xsi:type="dcterms:W3CDTF">2023-01-10T09:23:00Z</dcterms:created>
  <dcterms:modified xsi:type="dcterms:W3CDTF">2023-06-06T08:53:00Z</dcterms:modified>
</cp:coreProperties>
</file>