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F3C" w:rsidRPr="008F7DC9" w:rsidRDefault="00BA5F3C" w:rsidP="00BA5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5F3C" w:rsidRPr="008F7DC9" w:rsidRDefault="00BA5F3C" w:rsidP="00BA5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F7DC9">
        <w:rPr>
          <w:rFonts w:ascii="Times New Roman CYR" w:hAnsi="Times New Roman CYR" w:cs="Times New Roman CYR"/>
          <w:b/>
          <w:bCs/>
          <w:sz w:val="28"/>
          <w:szCs w:val="28"/>
        </w:rPr>
        <w:t>Отчет</w:t>
      </w:r>
    </w:p>
    <w:p w:rsidR="00BA5F3C" w:rsidRPr="008F7DC9" w:rsidRDefault="00BA5F3C" w:rsidP="00BA5F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F7DC9">
        <w:rPr>
          <w:rFonts w:ascii="Times New Roman CYR" w:hAnsi="Times New Roman CYR" w:cs="Times New Roman CYR"/>
          <w:b/>
          <w:bCs/>
          <w:sz w:val="28"/>
          <w:szCs w:val="28"/>
        </w:rPr>
        <w:t>о проделанной работе Дубовского сельского поселения</w:t>
      </w:r>
    </w:p>
    <w:p w:rsidR="00BA5F3C" w:rsidRPr="008F7DC9" w:rsidRDefault="00BA5F3C" w:rsidP="00BA5F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F7DC9">
        <w:rPr>
          <w:rFonts w:ascii="Times New Roman CYR" w:hAnsi="Times New Roman CYR" w:cs="Times New Roman CYR"/>
          <w:b/>
          <w:bCs/>
          <w:sz w:val="28"/>
          <w:szCs w:val="28"/>
        </w:rPr>
        <w:t xml:space="preserve">по </w:t>
      </w:r>
      <w:r w:rsidR="0033753D">
        <w:rPr>
          <w:rFonts w:ascii="Times New Roman CYR" w:hAnsi="Times New Roman CYR" w:cs="Times New Roman CYR"/>
          <w:b/>
          <w:bCs/>
          <w:sz w:val="28"/>
          <w:szCs w:val="28"/>
        </w:rPr>
        <w:t>реализации Стратегий государственной национальной политики Росси</w:t>
      </w:r>
      <w:r w:rsidR="00E319EE">
        <w:rPr>
          <w:rFonts w:ascii="Times New Roman CYR" w:hAnsi="Times New Roman CYR" w:cs="Times New Roman CYR"/>
          <w:b/>
          <w:bCs/>
          <w:sz w:val="28"/>
          <w:szCs w:val="28"/>
        </w:rPr>
        <w:t>йской Федерации на период до 202</w:t>
      </w:r>
      <w:r w:rsidR="0033753D">
        <w:rPr>
          <w:rFonts w:ascii="Times New Roman CYR" w:hAnsi="Times New Roman CYR" w:cs="Times New Roman CYR"/>
          <w:b/>
          <w:bCs/>
          <w:sz w:val="28"/>
          <w:szCs w:val="28"/>
        </w:rPr>
        <w:t xml:space="preserve">5 года </w:t>
      </w:r>
      <w:r w:rsidRPr="008F7DC9">
        <w:rPr>
          <w:rFonts w:ascii="Times New Roman CYR" w:hAnsi="Times New Roman CYR" w:cs="Times New Roman CYR"/>
          <w:b/>
          <w:bCs/>
          <w:sz w:val="28"/>
          <w:szCs w:val="28"/>
        </w:rPr>
        <w:t xml:space="preserve">за </w:t>
      </w:r>
      <w:r w:rsidR="00EF70E8">
        <w:rPr>
          <w:rFonts w:ascii="Times New Roman CYR" w:hAnsi="Times New Roman CYR" w:cs="Times New Roman CYR"/>
          <w:b/>
          <w:bCs/>
          <w:sz w:val="28"/>
          <w:szCs w:val="28"/>
        </w:rPr>
        <w:t>июн</w:t>
      </w:r>
      <w:r w:rsidR="00040907">
        <w:rPr>
          <w:rFonts w:ascii="Times New Roman CYR" w:hAnsi="Times New Roman CYR" w:cs="Times New Roman CYR"/>
          <w:b/>
          <w:bCs/>
          <w:sz w:val="28"/>
          <w:szCs w:val="28"/>
        </w:rPr>
        <w:t>ь</w:t>
      </w:r>
      <w:r w:rsidR="00B82BCE" w:rsidRPr="008F7DC9">
        <w:rPr>
          <w:rFonts w:ascii="Times New Roman CYR" w:hAnsi="Times New Roman CYR" w:cs="Times New Roman CYR"/>
          <w:b/>
          <w:bCs/>
          <w:sz w:val="28"/>
          <w:szCs w:val="28"/>
        </w:rPr>
        <w:t xml:space="preserve"> 2018</w:t>
      </w:r>
      <w:r w:rsidRPr="008F7DC9">
        <w:rPr>
          <w:rFonts w:ascii="Times New Roman CYR" w:hAnsi="Times New Roman CYR" w:cs="Times New Roman CYR"/>
          <w:b/>
          <w:bCs/>
          <w:sz w:val="28"/>
          <w:szCs w:val="28"/>
        </w:rPr>
        <w:t xml:space="preserve">  года.</w:t>
      </w:r>
    </w:p>
    <w:p w:rsidR="00BA5F3C" w:rsidRPr="008F7DC9" w:rsidRDefault="00BA5F3C" w:rsidP="00BA5F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  <w:sz w:val="26"/>
          <w:szCs w:val="26"/>
        </w:rPr>
      </w:pPr>
    </w:p>
    <w:p w:rsidR="00BA5F3C" w:rsidRPr="008F7DC9" w:rsidRDefault="00BA5F3C" w:rsidP="00BA5F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7DC9">
        <w:rPr>
          <w:rFonts w:ascii="Times New Roman" w:hAnsi="Times New Roman" w:cs="Times New Roman"/>
          <w:b/>
          <w:bCs/>
          <w:sz w:val="26"/>
          <w:szCs w:val="26"/>
        </w:rPr>
        <w:t xml:space="preserve">1.  Проведение заседаний </w:t>
      </w:r>
      <w:r w:rsidR="004C0AA7">
        <w:rPr>
          <w:rFonts w:ascii="Times New Roman" w:hAnsi="Times New Roman" w:cs="Times New Roman"/>
          <w:b/>
          <w:bCs/>
          <w:sz w:val="26"/>
          <w:szCs w:val="26"/>
        </w:rPr>
        <w:t>малого</w:t>
      </w:r>
      <w:r w:rsidRPr="008F7DC9">
        <w:rPr>
          <w:rFonts w:ascii="Times New Roman" w:hAnsi="Times New Roman" w:cs="Times New Roman"/>
          <w:b/>
          <w:bCs/>
          <w:sz w:val="26"/>
          <w:szCs w:val="26"/>
        </w:rPr>
        <w:t xml:space="preserve"> советов</w:t>
      </w:r>
    </w:p>
    <w:p w:rsidR="00BA5F3C" w:rsidRPr="008F7DC9" w:rsidRDefault="00BA5F3C" w:rsidP="00BA5F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892" w:type="dxa"/>
        <w:tblInd w:w="-459" w:type="dxa"/>
        <w:tblLayout w:type="fixed"/>
        <w:tblLook w:val="0000"/>
      </w:tblPr>
      <w:tblGrid>
        <w:gridCol w:w="2127"/>
        <w:gridCol w:w="1417"/>
        <w:gridCol w:w="1701"/>
        <w:gridCol w:w="2757"/>
        <w:gridCol w:w="2890"/>
      </w:tblGrid>
      <w:tr w:rsidR="00BA5F3C" w:rsidRPr="008F7DC9" w:rsidTr="008E7717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8F7DC9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7D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8F7DC9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7D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8F7DC9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7D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Количество участников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8F7DC9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7D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Повестка дня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5F3C" w:rsidRPr="008F7DC9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7D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Принятые решения</w:t>
            </w:r>
          </w:p>
        </w:tc>
      </w:tr>
      <w:tr w:rsidR="00BA5F3C" w:rsidRPr="008F7DC9" w:rsidTr="008E7717">
        <w:trPr>
          <w:trHeight w:val="2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8F7DC9" w:rsidRDefault="00EF70E8" w:rsidP="00DD0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8F7DC9" w:rsidRDefault="00EF70E8" w:rsidP="00DD0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8F7DC9" w:rsidRDefault="00EF70E8" w:rsidP="00DD0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EF70E8" w:rsidRDefault="00EF70E8" w:rsidP="00EF70E8">
            <w:pPr>
              <w:pStyle w:val="a7"/>
              <w:ind w:left="-66"/>
              <w:jc w:val="center"/>
            </w:pPr>
            <w:r>
              <w:t>–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5F3C" w:rsidRPr="008E7717" w:rsidRDefault="00EF70E8" w:rsidP="00EF7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</w:tr>
    </w:tbl>
    <w:p w:rsidR="00BA5F3C" w:rsidRPr="008F7DC9" w:rsidRDefault="00BA5F3C" w:rsidP="00BA5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BA5F3C" w:rsidRPr="008F7DC9" w:rsidRDefault="00BA5F3C" w:rsidP="00BA5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7DC9">
        <w:rPr>
          <w:rFonts w:ascii="Times New Roman" w:hAnsi="Times New Roman" w:cs="Times New Roman"/>
          <w:b/>
          <w:bCs/>
          <w:sz w:val="26"/>
          <w:szCs w:val="26"/>
        </w:rPr>
        <w:t>2. Информация о ходе выполнения программ, планов борьбы с экстремизмом и планов по гармонизации межэтнических отношений</w:t>
      </w:r>
    </w:p>
    <w:p w:rsidR="00BA5F3C" w:rsidRPr="008F7DC9" w:rsidRDefault="00BA5F3C" w:rsidP="00BA5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36" w:type="dxa"/>
        <w:tblInd w:w="-5" w:type="dxa"/>
        <w:tblLayout w:type="fixed"/>
        <w:tblLook w:val="0000"/>
      </w:tblPr>
      <w:tblGrid>
        <w:gridCol w:w="4224"/>
        <w:gridCol w:w="1559"/>
        <w:gridCol w:w="1276"/>
        <w:gridCol w:w="2977"/>
      </w:tblGrid>
      <w:tr w:rsidR="00BA5F3C" w:rsidRPr="008F7DC9" w:rsidTr="004C0AA7">
        <w:trPr>
          <w:trHeight w:val="1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8F7DC9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F7D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Наименование </w:t>
            </w:r>
          </w:p>
          <w:p w:rsidR="00BA5F3C" w:rsidRPr="008F7DC9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7D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мероприятия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8F7DC9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F7D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Дата </w:t>
            </w:r>
          </w:p>
          <w:p w:rsidR="00BA5F3C" w:rsidRPr="008F7DC9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7D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8F7DC9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7DC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№ № </w:t>
            </w:r>
            <w:r w:rsidRPr="008F7D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пунктов   программ (планов)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5F3C" w:rsidRPr="008F7DC9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F7D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Объем </w:t>
            </w:r>
          </w:p>
          <w:p w:rsidR="00BA5F3C" w:rsidRPr="008F7DC9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7D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выполнения</w:t>
            </w:r>
          </w:p>
        </w:tc>
      </w:tr>
      <w:tr w:rsidR="00BA5F3C" w:rsidRPr="008F7DC9" w:rsidTr="00EF70E8">
        <w:trPr>
          <w:trHeight w:val="1"/>
        </w:trPr>
        <w:tc>
          <w:tcPr>
            <w:tcW w:w="422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8F7DC9" w:rsidRDefault="00BA5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DC9">
              <w:rPr>
                <w:rFonts w:ascii="Times New Roman" w:hAnsi="Times New Roman" w:cs="Times New Roman"/>
                <w:sz w:val="26"/>
                <w:szCs w:val="26"/>
              </w:rPr>
              <w:t>1. Организация профилактической работы по правилам поведения при возникновении криминальных ситуаций при проведении массовых мероприятий (встречи, беседы, сходы).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A5F3C" w:rsidRPr="008A1AAB" w:rsidRDefault="008A1AAB" w:rsidP="008A1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15.06.2018г.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A5F3C" w:rsidRPr="008A1AAB" w:rsidRDefault="00BA5F3C" w:rsidP="00EF7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1AA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F3C" w:rsidRPr="002000E8" w:rsidRDefault="008A1AAB" w:rsidP="00EF70E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Сход – 15 чел.</w:t>
            </w:r>
          </w:p>
        </w:tc>
      </w:tr>
      <w:tr w:rsidR="00BA5F3C" w:rsidRPr="008F7DC9" w:rsidTr="00EF70E8">
        <w:trPr>
          <w:trHeight w:val="1"/>
        </w:trPr>
        <w:tc>
          <w:tcPr>
            <w:tcW w:w="422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8F7DC9" w:rsidRDefault="00BA5F3C" w:rsidP="00337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DC9">
              <w:rPr>
                <w:rFonts w:ascii="Times New Roman" w:hAnsi="Times New Roman" w:cs="Times New Roman"/>
                <w:sz w:val="26"/>
                <w:szCs w:val="26"/>
              </w:rPr>
              <w:t xml:space="preserve">2. Проведение заседаний </w:t>
            </w:r>
            <w:r w:rsidR="0033753D">
              <w:rPr>
                <w:rFonts w:ascii="Times New Roman" w:hAnsi="Times New Roman" w:cs="Times New Roman"/>
                <w:sz w:val="26"/>
                <w:szCs w:val="26"/>
              </w:rPr>
              <w:t xml:space="preserve">Малого </w:t>
            </w:r>
            <w:r w:rsidRPr="008F7DC9">
              <w:rPr>
                <w:rFonts w:ascii="Times New Roman" w:hAnsi="Times New Roman" w:cs="Times New Roman"/>
                <w:sz w:val="26"/>
                <w:szCs w:val="26"/>
              </w:rPr>
              <w:t xml:space="preserve"> совета по межэтническим</w:t>
            </w:r>
            <w:r w:rsidR="00D967D8" w:rsidRPr="008F7DC9">
              <w:rPr>
                <w:rFonts w:ascii="Times New Roman" w:hAnsi="Times New Roman" w:cs="Times New Roman"/>
                <w:sz w:val="26"/>
                <w:szCs w:val="26"/>
              </w:rPr>
              <w:t xml:space="preserve"> отношениям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A5F3C" w:rsidRPr="00EF70E8" w:rsidRDefault="00EF70E8" w:rsidP="00EF7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A5F3C" w:rsidRPr="00EF70E8" w:rsidRDefault="00EF70E8" w:rsidP="00EF7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F3C" w:rsidRPr="00EF70E8" w:rsidRDefault="00EF70E8" w:rsidP="00EF7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</w:tr>
      <w:tr w:rsidR="00BA5F3C" w:rsidRPr="008F7DC9" w:rsidTr="00EF70E8">
        <w:trPr>
          <w:trHeight w:val="1"/>
        </w:trPr>
        <w:tc>
          <w:tcPr>
            <w:tcW w:w="422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8F7DC9" w:rsidRDefault="00BA5F3C" w:rsidP="00546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7DC9">
              <w:rPr>
                <w:rFonts w:ascii="Times New Roman" w:hAnsi="Times New Roman" w:cs="Times New Roman"/>
                <w:sz w:val="26"/>
                <w:szCs w:val="26"/>
              </w:rPr>
              <w:t>3. Участие в орга</w:t>
            </w:r>
            <w:r w:rsidR="003F64CC">
              <w:rPr>
                <w:rFonts w:ascii="Times New Roman" w:hAnsi="Times New Roman" w:cs="Times New Roman"/>
                <w:sz w:val="26"/>
                <w:szCs w:val="26"/>
              </w:rPr>
              <w:t xml:space="preserve">низации и проведении спортивных </w:t>
            </w:r>
            <w:r w:rsidRPr="008F7DC9">
              <w:rPr>
                <w:rFonts w:ascii="Times New Roman" w:hAnsi="Times New Roman" w:cs="Times New Roman"/>
                <w:sz w:val="26"/>
                <w:szCs w:val="26"/>
              </w:rPr>
              <w:t>мероприятий  с участием представителе</w:t>
            </w:r>
            <w:r w:rsidR="008A1AAB">
              <w:rPr>
                <w:rFonts w:ascii="Times New Roman" w:hAnsi="Times New Roman" w:cs="Times New Roman"/>
                <w:sz w:val="26"/>
                <w:szCs w:val="26"/>
              </w:rPr>
              <w:t xml:space="preserve">й  </w:t>
            </w:r>
            <w:r w:rsidRPr="008F7DC9">
              <w:rPr>
                <w:rFonts w:ascii="Times New Roman" w:hAnsi="Times New Roman" w:cs="Times New Roman"/>
                <w:sz w:val="26"/>
                <w:szCs w:val="26"/>
              </w:rPr>
              <w:t>разных национальностей.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A5F3C" w:rsidRPr="008F7DC9" w:rsidRDefault="00B97006" w:rsidP="00EF7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17.06;20.06;24.06;27.06.2018г.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A5F3C" w:rsidRPr="008F7DC9" w:rsidRDefault="00BA5F3C" w:rsidP="00EF7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7D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F64CC" w:rsidRDefault="003F64CC" w:rsidP="00EF7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4CC">
              <w:rPr>
                <w:rFonts w:ascii="Times New Roman" w:hAnsi="Times New Roman" w:cs="Times New Roman"/>
                <w:sz w:val="26"/>
                <w:szCs w:val="26"/>
              </w:rPr>
              <w:t>17.06;20.06;24.06;</w:t>
            </w:r>
          </w:p>
          <w:p w:rsidR="00BA5F3C" w:rsidRDefault="003F64CC" w:rsidP="00EF7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4CC">
              <w:rPr>
                <w:rFonts w:ascii="Times New Roman" w:hAnsi="Times New Roman" w:cs="Times New Roman"/>
                <w:sz w:val="26"/>
                <w:szCs w:val="26"/>
              </w:rPr>
              <w:t>27.06.</w:t>
            </w:r>
            <w:r w:rsidR="008B386E">
              <w:rPr>
                <w:rFonts w:ascii="Times New Roman" w:hAnsi="Times New Roman" w:cs="Times New Roman"/>
                <w:sz w:val="26"/>
                <w:szCs w:val="26"/>
              </w:rPr>
              <w:t>2018г.</w:t>
            </w:r>
          </w:p>
          <w:p w:rsidR="008B386E" w:rsidRDefault="008B386E" w:rsidP="00EF7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B97006">
              <w:rPr>
                <w:rFonts w:ascii="Times New Roman" w:hAnsi="Times New Roman" w:cs="Times New Roman"/>
                <w:sz w:val="26"/>
                <w:szCs w:val="26"/>
              </w:rPr>
              <w:t>Кубок Главы Администрации – Первенства района по мини-футболу</w:t>
            </w:r>
            <w:r w:rsidR="002000E8">
              <w:rPr>
                <w:rFonts w:ascii="Times New Roman" w:hAnsi="Times New Roman" w:cs="Times New Roman"/>
                <w:sz w:val="26"/>
                <w:szCs w:val="26"/>
              </w:rPr>
              <w:t>» соревнования</w:t>
            </w:r>
          </w:p>
          <w:p w:rsidR="002000E8" w:rsidRPr="008F7DC9" w:rsidRDefault="003F64CC" w:rsidP="00EF7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Присутствовало- 40</w:t>
            </w:r>
            <w:r w:rsidR="002000E8">
              <w:rPr>
                <w:rFonts w:ascii="Times New Roman" w:hAnsi="Times New Roman" w:cs="Times New Roman"/>
                <w:sz w:val="26"/>
                <w:szCs w:val="26"/>
              </w:rPr>
              <w:t xml:space="preserve"> чел.</w:t>
            </w:r>
          </w:p>
        </w:tc>
      </w:tr>
      <w:tr w:rsidR="00BA5F3C" w:rsidRPr="008F7DC9" w:rsidTr="00EF70E8">
        <w:trPr>
          <w:trHeight w:val="1"/>
        </w:trPr>
        <w:tc>
          <w:tcPr>
            <w:tcW w:w="422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8F7DC9" w:rsidRDefault="00BA5F3C" w:rsidP="005F1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DC9">
              <w:rPr>
                <w:rFonts w:ascii="Times New Roman" w:hAnsi="Times New Roman" w:cs="Times New Roman"/>
                <w:sz w:val="26"/>
                <w:szCs w:val="26"/>
              </w:rPr>
              <w:t>4. Организация знакомства населения с указанными экспозициями.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A5F3C" w:rsidRPr="008F7DC9" w:rsidRDefault="008A1AAB" w:rsidP="00EF7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09.06</w:t>
            </w:r>
            <w:r w:rsidR="002000E8">
              <w:rPr>
                <w:rFonts w:ascii="Times New Roman" w:hAnsi="Times New Roman" w:cs="Times New Roman"/>
                <w:sz w:val="26"/>
                <w:szCs w:val="26"/>
              </w:rPr>
              <w:t>.2018г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A5F3C" w:rsidRPr="008F7DC9" w:rsidRDefault="00BA5F3C" w:rsidP="00EF7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7DC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A5F3C" w:rsidRDefault="005F16C0" w:rsidP="00EF7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09.06</w:t>
            </w:r>
            <w:r w:rsidR="002000E8">
              <w:rPr>
                <w:rFonts w:ascii="Times New Roman" w:hAnsi="Times New Roman" w:cs="Times New Roman"/>
                <w:sz w:val="26"/>
                <w:szCs w:val="26"/>
              </w:rPr>
              <w:t>.2018г.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зеленом лугу</w:t>
            </w:r>
            <w:r w:rsidR="002000E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спорт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рограмма</w:t>
            </w:r>
          </w:p>
          <w:p w:rsidR="002000E8" w:rsidRPr="008F7DC9" w:rsidRDefault="003F64CC" w:rsidP="00EF7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Присутствовало-</w:t>
            </w:r>
            <w:r w:rsidR="005F16C0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BA5F3C" w:rsidRPr="008F7DC9" w:rsidTr="00EF70E8">
        <w:trPr>
          <w:trHeight w:val="1"/>
        </w:trPr>
        <w:tc>
          <w:tcPr>
            <w:tcW w:w="422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B386E" w:rsidRPr="008F7DC9" w:rsidRDefault="00BA5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DC9">
              <w:rPr>
                <w:rFonts w:ascii="Times New Roman" w:hAnsi="Times New Roman" w:cs="Times New Roman"/>
                <w:sz w:val="26"/>
                <w:szCs w:val="26"/>
              </w:rPr>
              <w:t xml:space="preserve">5. Организация и проведение мероприятий, направленных на профилактику экстремизма, патриотическое,  межнациональное и </w:t>
            </w:r>
            <w:r w:rsidR="008B386E">
              <w:rPr>
                <w:rFonts w:ascii="Times New Roman" w:hAnsi="Times New Roman" w:cs="Times New Roman"/>
                <w:sz w:val="26"/>
                <w:szCs w:val="26"/>
              </w:rPr>
              <w:t>духовно-нравственное воспитание.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A5F3C" w:rsidRPr="008F7DC9" w:rsidRDefault="008A1AAB" w:rsidP="00EF7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22.06</w:t>
            </w:r>
            <w:r w:rsidR="002000E8">
              <w:rPr>
                <w:rFonts w:ascii="Times New Roman" w:hAnsi="Times New Roman" w:cs="Times New Roman"/>
                <w:sz w:val="26"/>
                <w:szCs w:val="26"/>
              </w:rPr>
              <w:t>.2018г.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A5F3C" w:rsidRPr="008F7DC9" w:rsidRDefault="00BA5F3C" w:rsidP="00EF7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7D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16C0" w:rsidRDefault="00B907FD" w:rsidP="00EF7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22.06</w:t>
            </w:r>
            <w:r w:rsidR="00A72734" w:rsidRPr="008F7DC9">
              <w:rPr>
                <w:rFonts w:ascii="Times New Roman" w:hAnsi="Times New Roman" w:cs="Times New Roman"/>
                <w:sz w:val="26"/>
                <w:szCs w:val="26"/>
              </w:rPr>
              <w:t>.2018г.</w:t>
            </w:r>
          </w:p>
          <w:p w:rsidR="00A72734" w:rsidRPr="008F7DC9" w:rsidRDefault="00A72734" w:rsidP="00EF7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7DC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5F16C0">
              <w:rPr>
                <w:rFonts w:ascii="Times New Roman" w:hAnsi="Times New Roman" w:cs="Times New Roman"/>
                <w:sz w:val="26"/>
                <w:szCs w:val="26"/>
              </w:rPr>
              <w:t xml:space="preserve"> Вставай страна огромная </w:t>
            </w:r>
            <w:r w:rsidRPr="008F7DC9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5F16C0">
              <w:rPr>
                <w:rFonts w:ascii="Times New Roman" w:hAnsi="Times New Roman" w:cs="Times New Roman"/>
                <w:sz w:val="26"/>
                <w:szCs w:val="26"/>
              </w:rPr>
              <w:t>тем.вечер</w:t>
            </w:r>
          </w:p>
          <w:p w:rsidR="00A72734" w:rsidRPr="008F7DC9" w:rsidRDefault="005F16C0" w:rsidP="00EF7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Присутствовало-31</w:t>
            </w:r>
            <w:r w:rsidR="00A72734" w:rsidRPr="008F7DC9">
              <w:rPr>
                <w:rFonts w:ascii="Times New Roman" w:hAnsi="Times New Roman" w:cs="Times New Roman"/>
                <w:sz w:val="26"/>
                <w:szCs w:val="26"/>
              </w:rPr>
              <w:t xml:space="preserve"> чел</w:t>
            </w:r>
          </w:p>
          <w:p w:rsidR="006F1C89" w:rsidRPr="008F7DC9" w:rsidRDefault="006F1C89" w:rsidP="00EF7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5F3C" w:rsidRPr="008F7DC9" w:rsidTr="00EF70E8">
        <w:trPr>
          <w:trHeight w:val="1"/>
        </w:trPr>
        <w:tc>
          <w:tcPr>
            <w:tcW w:w="422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8F7DC9" w:rsidRDefault="002000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  <w:r w:rsidR="00BA5F3C" w:rsidRPr="008F7D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967D8" w:rsidRPr="008F7DC9">
              <w:rPr>
                <w:rFonts w:ascii="Times New Roman" w:hAnsi="Times New Roman" w:cs="Times New Roman"/>
                <w:sz w:val="26"/>
                <w:szCs w:val="26"/>
              </w:rPr>
              <w:t>Подготовка и проведение тематических вечеров</w:t>
            </w:r>
            <w:r w:rsidR="00BA5F3C" w:rsidRPr="008F7D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A5F3C" w:rsidRPr="008F7DC9" w:rsidRDefault="008A1AAB" w:rsidP="00EF7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12.06</w:t>
            </w:r>
            <w:r w:rsidR="002000E8">
              <w:rPr>
                <w:rFonts w:ascii="Times New Roman" w:hAnsi="Times New Roman" w:cs="Times New Roman"/>
                <w:sz w:val="26"/>
                <w:szCs w:val="26"/>
              </w:rPr>
              <w:t>.2018г.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A5F3C" w:rsidRPr="008F7DC9" w:rsidRDefault="00D967D8" w:rsidP="00EF7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7DC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F16C0" w:rsidRDefault="00B907FD" w:rsidP="00EF7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12.06</w:t>
            </w:r>
            <w:r w:rsidR="002000E8" w:rsidRPr="002000E8">
              <w:rPr>
                <w:rFonts w:ascii="Times New Roman" w:hAnsi="Times New Roman" w:cs="Times New Roman"/>
                <w:sz w:val="26"/>
                <w:szCs w:val="26"/>
              </w:rPr>
              <w:t>.2018г.</w:t>
            </w:r>
          </w:p>
          <w:p w:rsidR="009355D5" w:rsidRDefault="002000E8" w:rsidP="00EF7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0E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5F16C0">
              <w:rPr>
                <w:rFonts w:ascii="Times New Roman" w:hAnsi="Times New Roman" w:cs="Times New Roman"/>
                <w:sz w:val="26"/>
                <w:szCs w:val="26"/>
              </w:rPr>
              <w:t>Что может быт</w:t>
            </w:r>
            <w:r w:rsidR="008A1AAB">
              <w:rPr>
                <w:rFonts w:ascii="Times New Roman" w:hAnsi="Times New Roman" w:cs="Times New Roman"/>
                <w:sz w:val="26"/>
                <w:szCs w:val="26"/>
              </w:rPr>
              <w:t>ь лучше России</w:t>
            </w:r>
            <w:r w:rsidRPr="002000E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5F16C0">
              <w:rPr>
                <w:rFonts w:ascii="Times New Roman" w:hAnsi="Times New Roman" w:cs="Times New Roman"/>
                <w:sz w:val="26"/>
                <w:szCs w:val="26"/>
              </w:rPr>
              <w:t xml:space="preserve"> тем.в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ечер</w:t>
            </w:r>
          </w:p>
          <w:p w:rsidR="002000E8" w:rsidRPr="002000E8" w:rsidRDefault="005F16C0" w:rsidP="00EF7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Присутствовало- 41</w:t>
            </w:r>
            <w:r w:rsidR="002000E8">
              <w:rPr>
                <w:rFonts w:ascii="Times New Roman" w:hAnsi="Times New Roman" w:cs="Times New Roman"/>
                <w:sz w:val="26"/>
                <w:szCs w:val="26"/>
              </w:rPr>
              <w:t xml:space="preserve"> чел.</w:t>
            </w:r>
          </w:p>
        </w:tc>
      </w:tr>
      <w:tr w:rsidR="00BA5F3C" w:rsidRPr="008F7DC9" w:rsidTr="00EF70E8">
        <w:trPr>
          <w:trHeight w:val="1"/>
        </w:trPr>
        <w:tc>
          <w:tcPr>
            <w:tcW w:w="422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8F7DC9" w:rsidRDefault="002000E8" w:rsidP="008B05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BA5F3C" w:rsidRPr="008F7D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B0577" w:rsidRPr="008F7DC9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Организация и проведение праздников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A5F3C" w:rsidRPr="008F7DC9" w:rsidRDefault="005F16C0" w:rsidP="00EF7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01.06.2018г.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A5F3C" w:rsidRPr="008F7DC9" w:rsidRDefault="00D17882" w:rsidP="00EF7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7DC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0AA7" w:rsidRDefault="005F16C0" w:rsidP="00EF7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01.06</w:t>
            </w:r>
            <w:r w:rsidR="004C0AA7">
              <w:rPr>
                <w:rFonts w:ascii="Times New Roman" w:hAnsi="Times New Roman" w:cs="Times New Roman"/>
                <w:sz w:val="26"/>
                <w:szCs w:val="26"/>
              </w:rPr>
              <w:t>.2018г.-</w:t>
            </w:r>
          </w:p>
          <w:p w:rsidR="005C4A9E" w:rsidRDefault="004C0AA7" w:rsidP="00EF7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 </w:t>
            </w:r>
            <w:r w:rsidR="005F16C0">
              <w:rPr>
                <w:rFonts w:ascii="Times New Roman" w:hAnsi="Times New Roman" w:cs="Times New Roman"/>
                <w:sz w:val="26"/>
                <w:szCs w:val="26"/>
              </w:rPr>
              <w:t xml:space="preserve">Вот и лето к нам пришло – это очень хорошо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 праздник</w:t>
            </w:r>
          </w:p>
          <w:p w:rsidR="004C0AA7" w:rsidRPr="008F7DC9" w:rsidRDefault="005F16C0" w:rsidP="00EF7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Присутствовало-37</w:t>
            </w:r>
            <w:r w:rsidR="004C0AA7">
              <w:rPr>
                <w:rFonts w:ascii="Times New Roman" w:hAnsi="Times New Roman" w:cs="Times New Roman"/>
                <w:sz w:val="26"/>
                <w:szCs w:val="26"/>
              </w:rPr>
              <w:t xml:space="preserve"> чел.</w:t>
            </w:r>
          </w:p>
        </w:tc>
      </w:tr>
    </w:tbl>
    <w:p w:rsidR="001C1EB3" w:rsidRPr="008F7DC9" w:rsidRDefault="001C1EB3" w:rsidP="008E7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BA5F3C" w:rsidRPr="008F7DC9" w:rsidRDefault="00BA5F3C" w:rsidP="001C1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F7DC9">
        <w:rPr>
          <w:rFonts w:ascii="Times New Roman" w:hAnsi="Times New Roman" w:cs="Times New Roman"/>
          <w:b/>
          <w:bCs/>
          <w:sz w:val="26"/>
          <w:szCs w:val="26"/>
        </w:rPr>
        <w:t>3. Проведенные сходы граждан</w:t>
      </w:r>
    </w:p>
    <w:p w:rsidR="00BA5F3C" w:rsidRPr="008F7DC9" w:rsidRDefault="00BA5F3C" w:rsidP="00BA5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611" w:type="dxa"/>
        <w:tblInd w:w="-176" w:type="dxa"/>
        <w:tblLayout w:type="fixed"/>
        <w:tblLook w:val="0000"/>
      </w:tblPr>
      <w:tblGrid>
        <w:gridCol w:w="2211"/>
        <w:gridCol w:w="1540"/>
        <w:gridCol w:w="2040"/>
        <w:gridCol w:w="3000"/>
        <w:gridCol w:w="1820"/>
      </w:tblGrid>
      <w:tr w:rsidR="00BA5F3C" w:rsidRPr="008F7DC9" w:rsidTr="00BC767C">
        <w:trPr>
          <w:trHeight w:val="1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8F7DC9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7D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и место проведения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8F7DC9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7D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Кол-во участников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8F7DC9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7D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Кто проводил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8F7DC9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7D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Поднимаемые вопросы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5F3C" w:rsidRPr="008F7DC9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7D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Принятые решения</w:t>
            </w:r>
          </w:p>
        </w:tc>
      </w:tr>
      <w:tr w:rsidR="00BA5F3C" w:rsidRPr="008F7DC9" w:rsidTr="00EF70E8">
        <w:trPr>
          <w:trHeight w:val="3971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C767C" w:rsidRPr="008F7DC9" w:rsidRDefault="004C0AA7" w:rsidP="005F16C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8A1AAB">
              <w:rPr>
                <w:rFonts w:ascii="Times New Roman" w:hAnsi="Times New Roman" w:cs="Times New Roman"/>
                <w:sz w:val="26"/>
                <w:szCs w:val="26"/>
              </w:rPr>
              <w:t>.06</w:t>
            </w:r>
            <w:r w:rsidR="008F7DC9" w:rsidRPr="008F7DC9">
              <w:rPr>
                <w:rFonts w:ascii="Times New Roman" w:hAnsi="Times New Roman" w:cs="Times New Roman"/>
                <w:sz w:val="26"/>
                <w:szCs w:val="26"/>
              </w:rPr>
              <w:t>.2018г.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8F7DC9" w:rsidRDefault="004C0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6601C2" w:rsidRPr="008F7DC9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  <w:p w:rsidR="00BA5F3C" w:rsidRPr="008F7DC9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5F3C" w:rsidRPr="008F7DC9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5F3C" w:rsidRPr="008F7DC9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5F3C" w:rsidRPr="008F7DC9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F1105" w:rsidRPr="008F7DC9" w:rsidRDefault="00BC6668" w:rsidP="001C0365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F7DC9">
              <w:rPr>
                <w:rFonts w:ascii="Times New Roman" w:hAnsi="Times New Roman" w:cs="Times New Roman"/>
                <w:sz w:val="26"/>
                <w:szCs w:val="26"/>
              </w:rPr>
              <w:t>Глава Администрации Дубовского сельского поселения А.В.Мендель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8F7DC9" w:rsidRDefault="008A1AAB" w:rsidP="004C0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A5F3C" w:rsidRPr="008F7DC9">
              <w:rPr>
                <w:rFonts w:ascii="Times New Roman" w:hAnsi="Times New Roman" w:cs="Times New Roman"/>
                <w:sz w:val="26"/>
                <w:szCs w:val="26"/>
              </w:rPr>
              <w:t>.Профилактика и предупреждение ЧС, информирование населения о мерах</w:t>
            </w:r>
          </w:p>
          <w:p w:rsidR="00EF70E8" w:rsidRDefault="00BA5F3C" w:rsidP="004C0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7DC9">
              <w:rPr>
                <w:rFonts w:ascii="Times New Roman" w:hAnsi="Times New Roman" w:cs="Times New Roman"/>
                <w:sz w:val="26"/>
                <w:szCs w:val="26"/>
              </w:rPr>
              <w:t>пожарной безопас</w:t>
            </w:r>
            <w:r w:rsidR="008A1AAB">
              <w:rPr>
                <w:rFonts w:ascii="Times New Roman" w:hAnsi="Times New Roman" w:cs="Times New Roman"/>
                <w:sz w:val="26"/>
                <w:szCs w:val="26"/>
              </w:rPr>
              <w:t>ности в летний</w:t>
            </w:r>
            <w:r w:rsidR="008F7DC9" w:rsidRPr="008F7DC9">
              <w:rPr>
                <w:rFonts w:ascii="Times New Roman" w:hAnsi="Times New Roman" w:cs="Times New Roman"/>
                <w:sz w:val="26"/>
                <w:szCs w:val="26"/>
              </w:rPr>
              <w:t xml:space="preserve">  период.</w:t>
            </w:r>
          </w:p>
          <w:p w:rsidR="008A1AAB" w:rsidRPr="008F7DC9" w:rsidRDefault="008A1AAB" w:rsidP="004C0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2.Безопасность детей в летний период.</w:t>
            </w:r>
            <w:bookmarkStart w:id="0" w:name="_GoBack"/>
            <w:bookmarkEnd w:id="0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5F3C" w:rsidRPr="008F7DC9" w:rsidRDefault="00BA5F3C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7DC9">
              <w:rPr>
                <w:rFonts w:ascii="Times New Roman" w:hAnsi="Times New Roman" w:cs="Times New Roman"/>
                <w:sz w:val="26"/>
                <w:szCs w:val="26"/>
              </w:rPr>
              <w:t>Информацию  принять к сведению.</w:t>
            </w:r>
          </w:p>
          <w:p w:rsidR="00BA5F3C" w:rsidRPr="008F7DC9" w:rsidRDefault="00BA5F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EF70E8" w:rsidRDefault="00EF70E8" w:rsidP="00EF70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8E7717" w:rsidRDefault="008E7717" w:rsidP="00B90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BA5F3C" w:rsidRPr="008F7DC9" w:rsidRDefault="00BA5F3C" w:rsidP="001C1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7DC9">
        <w:rPr>
          <w:rFonts w:ascii="Times New Roman" w:hAnsi="Times New Roman" w:cs="Times New Roman"/>
          <w:b/>
          <w:bCs/>
          <w:sz w:val="26"/>
          <w:szCs w:val="26"/>
        </w:rPr>
        <w:t>4. В случаях возникновения конфликтных ситуаций</w:t>
      </w:r>
    </w:p>
    <w:p w:rsidR="00BA5F3C" w:rsidRPr="008F7DC9" w:rsidRDefault="00BA5F3C" w:rsidP="00BA5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7DC9">
        <w:rPr>
          <w:rFonts w:ascii="Times New Roman" w:hAnsi="Times New Roman" w:cs="Times New Roman"/>
          <w:b/>
          <w:bCs/>
          <w:sz w:val="26"/>
          <w:szCs w:val="26"/>
        </w:rPr>
        <w:t>(обобщенная информация)</w:t>
      </w:r>
    </w:p>
    <w:p w:rsidR="00BA5F3C" w:rsidRPr="008F7DC9" w:rsidRDefault="00BA5F3C" w:rsidP="00BA5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548"/>
        <w:gridCol w:w="2430"/>
        <w:gridCol w:w="2077"/>
        <w:gridCol w:w="2070"/>
        <w:gridCol w:w="2313"/>
      </w:tblGrid>
      <w:tr w:rsidR="00BA5F3C" w:rsidRPr="008F7DC9">
        <w:trPr>
          <w:trHeight w:val="1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8F7DC9" w:rsidRDefault="00BA5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7DC9">
              <w:rPr>
                <w:rFonts w:ascii="Times New Roman" w:hAnsi="Times New Roman" w:cs="Times New Roman"/>
                <w:sz w:val="26"/>
                <w:szCs w:val="26"/>
              </w:rPr>
              <w:t xml:space="preserve">Дата и место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8F7DC9" w:rsidRDefault="00BA5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7DC9">
              <w:rPr>
                <w:rFonts w:ascii="Times New Roman" w:hAnsi="Times New Roman" w:cs="Times New Roman"/>
                <w:sz w:val="26"/>
                <w:szCs w:val="26"/>
              </w:rPr>
              <w:t>Причины конфликта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8F7DC9" w:rsidRDefault="00BA5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7DC9">
              <w:rPr>
                <w:rFonts w:ascii="Times New Roman" w:hAnsi="Times New Roman" w:cs="Times New Roman"/>
                <w:sz w:val="26"/>
                <w:szCs w:val="26"/>
              </w:rPr>
              <w:t>Установочные данные участников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8F7DC9" w:rsidRDefault="00BA5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7DC9">
              <w:rPr>
                <w:rFonts w:ascii="Times New Roman" w:hAnsi="Times New Roman" w:cs="Times New Roman"/>
                <w:sz w:val="26"/>
                <w:szCs w:val="26"/>
              </w:rPr>
              <w:t>Принятые меры по локализации конфликта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5F3C" w:rsidRPr="008F7DC9" w:rsidRDefault="00BA5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7DC9">
              <w:rPr>
                <w:rFonts w:ascii="Times New Roman" w:hAnsi="Times New Roman" w:cs="Times New Roman"/>
                <w:sz w:val="26"/>
                <w:szCs w:val="26"/>
              </w:rPr>
              <w:t>Принятые процессуальные решения</w:t>
            </w:r>
          </w:p>
        </w:tc>
      </w:tr>
      <w:tr w:rsidR="00BA5F3C" w:rsidRPr="008F7DC9">
        <w:trPr>
          <w:trHeight w:val="1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EF70E8" w:rsidRDefault="00EF7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EF70E8" w:rsidRDefault="00EF7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EF70E8" w:rsidRDefault="00EF7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EF70E8" w:rsidRDefault="00EF7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5F3C" w:rsidRPr="00EF70E8" w:rsidRDefault="00EF7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</w:tr>
    </w:tbl>
    <w:p w:rsidR="001C1EB3" w:rsidRPr="008F7DC9" w:rsidRDefault="001C1EB3" w:rsidP="003375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BA5F3C" w:rsidRPr="008F7DC9" w:rsidRDefault="00BA5F3C" w:rsidP="001C1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7DC9">
        <w:rPr>
          <w:rFonts w:ascii="Times New Roman" w:hAnsi="Times New Roman" w:cs="Times New Roman"/>
          <w:b/>
          <w:bCs/>
          <w:sz w:val="26"/>
          <w:szCs w:val="26"/>
        </w:rPr>
        <w:t>5. Информация о деятельности добровольных народных дружин</w:t>
      </w:r>
    </w:p>
    <w:p w:rsidR="00BA5F3C" w:rsidRPr="008F7DC9" w:rsidRDefault="00BA5F3C" w:rsidP="00BA5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084"/>
        <w:gridCol w:w="2084"/>
        <w:gridCol w:w="3260"/>
        <w:gridCol w:w="3010"/>
      </w:tblGrid>
      <w:tr w:rsidR="00BA5F3C" w:rsidRPr="008F7DC9">
        <w:trPr>
          <w:trHeight w:val="1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8F7DC9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7D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8F7DC9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7D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Численность дружинников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8F7DC9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7D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Ф.И.О. руководителя дружины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5F3C" w:rsidRPr="008F7DC9" w:rsidRDefault="00BA5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7D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Этнический состав дружины</w:t>
            </w:r>
          </w:p>
        </w:tc>
      </w:tr>
      <w:tr w:rsidR="00BA5F3C" w:rsidRPr="008F7DC9">
        <w:trPr>
          <w:trHeight w:val="1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8F7DC9" w:rsidRDefault="00BA5F3C" w:rsidP="00337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7DC9">
              <w:rPr>
                <w:rFonts w:ascii="Times New Roman" w:hAnsi="Times New Roman" w:cs="Times New Roman"/>
                <w:sz w:val="26"/>
                <w:szCs w:val="26"/>
              </w:rPr>
              <w:t>дежурство</w:t>
            </w:r>
          </w:p>
          <w:p w:rsidR="00BA5F3C" w:rsidRPr="008F7DC9" w:rsidRDefault="00BA5F3C" w:rsidP="00337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7DC9">
              <w:rPr>
                <w:rFonts w:ascii="Times New Roman" w:hAnsi="Times New Roman" w:cs="Times New Roman"/>
                <w:sz w:val="26"/>
                <w:szCs w:val="26"/>
              </w:rPr>
              <w:t>с.Дубовское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8F7DC9" w:rsidRDefault="00BA5F3C" w:rsidP="00337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7D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8F7DC9" w:rsidRDefault="00BA5F3C" w:rsidP="00337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7DC9">
              <w:rPr>
                <w:rFonts w:ascii="Times New Roman" w:hAnsi="Times New Roman" w:cs="Times New Roman"/>
                <w:sz w:val="26"/>
                <w:szCs w:val="26"/>
              </w:rPr>
              <w:t>Шевченко А.А.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5F3C" w:rsidRPr="008F7DC9" w:rsidRDefault="00D26B14" w:rsidP="00337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7DC9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BA5F3C" w:rsidRPr="008F7DC9">
              <w:rPr>
                <w:rFonts w:ascii="Times New Roman" w:hAnsi="Times New Roman" w:cs="Times New Roman"/>
                <w:sz w:val="26"/>
                <w:szCs w:val="26"/>
              </w:rPr>
              <w:t>усские</w:t>
            </w:r>
          </w:p>
        </w:tc>
      </w:tr>
    </w:tbl>
    <w:p w:rsidR="00EF70E8" w:rsidRDefault="00EF70E8" w:rsidP="00200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F70E8" w:rsidRDefault="00EF70E8" w:rsidP="00200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F70E8" w:rsidRDefault="00EF70E8" w:rsidP="00200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A5F3C" w:rsidRPr="008F7DC9" w:rsidRDefault="00BA5F3C" w:rsidP="00200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7DC9">
        <w:rPr>
          <w:rFonts w:ascii="Times New Roman" w:hAnsi="Times New Roman" w:cs="Times New Roman"/>
          <w:b/>
          <w:bCs/>
          <w:sz w:val="26"/>
          <w:szCs w:val="26"/>
        </w:rPr>
        <w:lastRenderedPageBreak/>
        <w:t>6. Факты уничтожения посевов при несанкционированном выпасе скота</w:t>
      </w:r>
    </w:p>
    <w:p w:rsidR="00BA5F3C" w:rsidRPr="008F7DC9" w:rsidRDefault="00BA5F3C" w:rsidP="00BA5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963"/>
        <w:gridCol w:w="2229"/>
        <w:gridCol w:w="2636"/>
        <w:gridCol w:w="3610"/>
      </w:tblGrid>
      <w:tr w:rsidR="00BA5F3C" w:rsidRPr="008F7DC9">
        <w:trPr>
          <w:trHeight w:val="1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8F7DC9" w:rsidRDefault="00BA5F3C" w:rsidP="00DD092F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7DC9">
              <w:rPr>
                <w:rFonts w:ascii="Times New Roman" w:hAnsi="Times New Roman" w:cs="Times New Roman"/>
                <w:sz w:val="26"/>
                <w:szCs w:val="26"/>
              </w:rPr>
              <w:t xml:space="preserve">  Дата и место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8F7DC9" w:rsidRDefault="00BA5F3C" w:rsidP="00DD092F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7DC9">
              <w:rPr>
                <w:rFonts w:ascii="Times New Roman" w:hAnsi="Times New Roman" w:cs="Times New Roman"/>
                <w:sz w:val="26"/>
                <w:szCs w:val="26"/>
              </w:rPr>
              <w:t>Причинитель вреда (ФИО, национальность)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8F7DC9" w:rsidRDefault="00BA5F3C" w:rsidP="00DD092F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7DC9">
              <w:rPr>
                <w:rFonts w:ascii="Times New Roman" w:hAnsi="Times New Roman" w:cs="Times New Roman"/>
                <w:sz w:val="26"/>
                <w:szCs w:val="26"/>
              </w:rPr>
              <w:t>Пострадавший (ФИО, национальность)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5F3C" w:rsidRPr="008F7DC9" w:rsidRDefault="00BA5F3C" w:rsidP="00DD092F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7DC9">
              <w:rPr>
                <w:rFonts w:ascii="Times New Roman" w:hAnsi="Times New Roman" w:cs="Times New Roman"/>
                <w:sz w:val="26"/>
                <w:szCs w:val="26"/>
              </w:rPr>
              <w:t>Меры, принятые органами власти</w:t>
            </w:r>
          </w:p>
        </w:tc>
      </w:tr>
      <w:tr w:rsidR="00BA5F3C" w:rsidRPr="008F7DC9">
        <w:trPr>
          <w:trHeight w:val="1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EF70E8" w:rsidRDefault="00EF70E8" w:rsidP="001C036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EF70E8" w:rsidRDefault="00EF70E8" w:rsidP="001C036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EF70E8" w:rsidRDefault="00EF70E8" w:rsidP="001C036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5F3C" w:rsidRPr="00EF70E8" w:rsidRDefault="00EF70E8" w:rsidP="001C036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</w:tr>
    </w:tbl>
    <w:p w:rsidR="00BA5F3C" w:rsidRPr="008F7DC9" w:rsidRDefault="00BA5F3C" w:rsidP="00BA5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BA5F3C" w:rsidRPr="008F7DC9" w:rsidRDefault="00BA5F3C" w:rsidP="00BA5F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  <w:lang w:val="en-US"/>
        </w:rPr>
      </w:pPr>
    </w:p>
    <w:p w:rsidR="001E301D" w:rsidRDefault="001E301D" w:rsidP="00BA5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0AA7" w:rsidRDefault="004C0AA7" w:rsidP="00BA5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0AA7" w:rsidRPr="008F7DC9" w:rsidRDefault="004C0AA7" w:rsidP="00BA5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E301D" w:rsidRPr="008F7DC9" w:rsidRDefault="001E301D" w:rsidP="00BA5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E301D" w:rsidRPr="008F7DC9" w:rsidRDefault="001E301D" w:rsidP="00BA5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E301D" w:rsidRPr="008F7DC9" w:rsidRDefault="00BC767C" w:rsidP="00DD092F">
      <w:pPr>
        <w:pStyle w:val="a4"/>
        <w:rPr>
          <w:rFonts w:ascii="Times New Roman" w:hAnsi="Times New Roman" w:cs="Times New Roman"/>
          <w:sz w:val="26"/>
          <w:szCs w:val="26"/>
        </w:rPr>
      </w:pPr>
      <w:r w:rsidRPr="008F7DC9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BA5F3C" w:rsidRPr="008F7DC9" w:rsidRDefault="00BA5F3C" w:rsidP="00DD092F">
      <w:pPr>
        <w:pStyle w:val="a4"/>
        <w:rPr>
          <w:rFonts w:ascii="Times New Roman" w:hAnsi="Times New Roman" w:cs="Times New Roman"/>
          <w:sz w:val="26"/>
          <w:szCs w:val="26"/>
        </w:rPr>
      </w:pPr>
      <w:r w:rsidRPr="008F7DC9">
        <w:rPr>
          <w:rFonts w:ascii="Times New Roman" w:hAnsi="Times New Roman" w:cs="Times New Roman"/>
          <w:sz w:val="26"/>
          <w:szCs w:val="26"/>
        </w:rPr>
        <w:t>Дуб</w:t>
      </w:r>
      <w:r w:rsidR="00D26B14" w:rsidRPr="008F7DC9">
        <w:rPr>
          <w:rFonts w:ascii="Times New Roman" w:hAnsi="Times New Roman" w:cs="Times New Roman"/>
          <w:sz w:val="26"/>
          <w:szCs w:val="26"/>
        </w:rPr>
        <w:t>овского  сельского поселения</w:t>
      </w:r>
      <w:r w:rsidR="008538C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950B97">
        <w:rPr>
          <w:rFonts w:ascii="Times New Roman" w:hAnsi="Times New Roman" w:cs="Times New Roman"/>
          <w:sz w:val="26"/>
          <w:szCs w:val="26"/>
        </w:rPr>
        <w:t>А.В. Мендель</w:t>
      </w:r>
    </w:p>
    <w:p w:rsidR="00BA5F3C" w:rsidRPr="008F7DC9" w:rsidRDefault="00BA5F3C" w:rsidP="00DD092F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BA5F3C" w:rsidRPr="008F7DC9" w:rsidRDefault="00BA5F3C" w:rsidP="00BA5F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</w:p>
    <w:p w:rsidR="001C1EB3" w:rsidRPr="00465F7E" w:rsidRDefault="001C1EB3" w:rsidP="00BA5F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8F7DC9" w:rsidRDefault="008F7DC9" w:rsidP="00DD092F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33753D" w:rsidRDefault="0033753D" w:rsidP="00DD092F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8F7DC9" w:rsidRPr="00040907" w:rsidRDefault="008F7DC9" w:rsidP="00DD092F">
      <w:pPr>
        <w:pStyle w:val="a4"/>
        <w:rPr>
          <w:rFonts w:ascii="Times New Roman" w:hAnsi="Times New Roman" w:cs="Times New Roman"/>
          <w:sz w:val="18"/>
          <w:szCs w:val="16"/>
        </w:rPr>
      </w:pPr>
    </w:p>
    <w:p w:rsidR="008F7DC9" w:rsidRPr="00040907" w:rsidRDefault="008F7DC9" w:rsidP="00DD092F">
      <w:pPr>
        <w:pStyle w:val="a4"/>
        <w:rPr>
          <w:rFonts w:ascii="Times New Roman" w:hAnsi="Times New Roman" w:cs="Times New Roman"/>
          <w:sz w:val="18"/>
          <w:szCs w:val="16"/>
        </w:rPr>
      </w:pPr>
    </w:p>
    <w:p w:rsidR="0076735B" w:rsidRPr="00040907" w:rsidRDefault="00C65281" w:rsidP="00DD092F">
      <w:pPr>
        <w:pStyle w:val="a4"/>
        <w:rPr>
          <w:rFonts w:ascii="Times New Roman" w:hAnsi="Times New Roman" w:cs="Times New Roman"/>
          <w:sz w:val="18"/>
          <w:szCs w:val="16"/>
        </w:rPr>
      </w:pPr>
      <w:r w:rsidRPr="00040907">
        <w:rPr>
          <w:rFonts w:ascii="Times New Roman" w:hAnsi="Times New Roman" w:cs="Times New Roman"/>
          <w:sz w:val="18"/>
          <w:szCs w:val="16"/>
        </w:rPr>
        <w:t>Исполнитель</w:t>
      </w:r>
      <w:r w:rsidR="0076735B" w:rsidRPr="00040907">
        <w:rPr>
          <w:rFonts w:ascii="Times New Roman" w:hAnsi="Times New Roman" w:cs="Times New Roman"/>
          <w:sz w:val="18"/>
          <w:szCs w:val="16"/>
        </w:rPr>
        <w:t>:</w:t>
      </w:r>
    </w:p>
    <w:p w:rsidR="00DD092F" w:rsidRPr="00040907" w:rsidRDefault="00D2743E" w:rsidP="00DD092F">
      <w:pPr>
        <w:pStyle w:val="a4"/>
        <w:rPr>
          <w:rFonts w:ascii="Times New Roman" w:hAnsi="Times New Roman" w:cs="Times New Roman"/>
          <w:sz w:val="18"/>
          <w:szCs w:val="16"/>
        </w:rPr>
      </w:pPr>
      <w:r w:rsidRPr="00040907">
        <w:rPr>
          <w:rFonts w:ascii="Times New Roman" w:hAnsi="Times New Roman" w:cs="Times New Roman"/>
          <w:sz w:val="18"/>
          <w:szCs w:val="16"/>
        </w:rPr>
        <w:t>Толопченко В.С.</w:t>
      </w:r>
    </w:p>
    <w:p w:rsidR="00C65281" w:rsidRPr="00040907" w:rsidRDefault="008F7DC9" w:rsidP="00D26B14">
      <w:pPr>
        <w:pStyle w:val="a4"/>
        <w:rPr>
          <w:rFonts w:ascii="Times New Roman" w:hAnsi="Times New Roman" w:cs="Times New Roman"/>
          <w:sz w:val="18"/>
          <w:szCs w:val="16"/>
        </w:rPr>
      </w:pPr>
      <w:r w:rsidRPr="00040907">
        <w:rPr>
          <w:rFonts w:ascii="Times New Roman" w:hAnsi="Times New Roman" w:cs="Times New Roman"/>
          <w:sz w:val="18"/>
          <w:szCs w:val="16"/>
        </w:rPr>
        <w:t>тел.8(86377)5-16-4</w:t>
      </w:r>
      <w:r w:rsidR="0076735B" w:rsidRPr="00040907">
        <w:rPr>
          <w:rFonts w:ascii="Times New Roman" w:hAnsi="Times New Roman" w:cs="Times New Roman"/>
          <w:sz w:val="18"/>
          <w:szCs w:val="16"/>
        </w:rPr>
        <w:t>8</w:t>
      </w:r>
    </w:p>
    <w:sectPr w:rsidR="00C65281" w:rsidRPr="00040907" w:rsidSect="00BC767C">
      <w:pgSz w:w="12240" w:h="15840"/>
      <w:pgMar w:top="709" w:right="850" w:bottom="709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547F6"/>
    <w:multiLevelType w:val="hybridMultilevel"/>
    <w:tmpl w:val="666A4B98"/>
    <w:lvl w:ilvl="0" w:tplc="5E4C0DE4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F3C"/>
    <w:rsid w:val="000152D1"/>
    <w:rsid w:val="00024113"/>
    <w:rsid w:val="00040907"/>
    <w:rsid w:val="00082E63"/>
    <w:rsid w:val="000C6823"/>
    <w:rsid w:val="000D5ECE"/>
    <w:rsid w:val="00121008"/>
    <w:rsid w:val="001B1859"/>
    <w:rsid w:val="001C0365"/>
    <w:rsid w:val="001C1EB3"/>
    <w:rsid w:val="001E301D"/>
    <w:rsid w:val="002000E8"/>
    <w:rsid w:val="00290FC6"/>
    <w:rsid w:val="00303888"/>
    <w:rsid w:val="00314D01"/>
    <w:rsid w:val="0033753D"/>
    <w:rsid w:val="00376CE6"/>
    <w:rsid w:val="003B43CE"/>
    <w:rsid w:val="003E421A"/>
    <w:rsid w:val="003F64CC"/>
    <w:rsid w:val="00465F7E"/>
    <w:rsid w:val="004A3A9F"/>
    <w:rsid w:val="004C0AA7"/>
    <w:rsid w:val="0050576C"/>
    <w:rsid w:val="005467FD"/>
    <w:rsid w:val="0057475A"/>
    <w:rsid w:val="005A3D04"/>
    <w:rsid w:val="005C4A9E"/>
    <w:rsid w:val="005E5972"/>
    <w:rsid w:val="005F16C0"/>
    <w:rsid w:val="00605E29"/>
    <w:rsid w:val="00623256"/>
    <w:rsid w:val="006601C2"/>
    <w:rsid w:val="00661D06"/>
    <w:rsid w:val="006C23C2"/>
    <w:rsid w:val="006F1105"/>
    <w:rsid w:val="006F1C89"/>
    <w:rsid w:val="0076735B"/>
    <w:rsid w:val="00794FCE"/>
    <w:rsid w:val="007C6CEE"/>
    <w:rsid w:val="007C7930"/>
    <w:rsid w:val="00820EC8"/>
    <w:rsid w:val="008538C5"/>
    <w:rsid w:val="00855DE8"/>
    <w:rsid w:val="008A1AAB"/>
    <w:rsid w:val="008B0577"/>
    <w:rsid w:val="008B386E"/>
    <w:rsid w:val="008D2892"/>
    <w:rsid w:val="008E7717"/>
    <w:rsid w:val="008F7DC9"/>
    <w:rsid w:val="00913233"/>
    <w:rsid w:val="009355D5"/>
    <w:rsid w:val="00950B97"/>
    <w:rsid w:val="009926D8"/>
    <w:rsid w:val="00A417BF"/>
    <w:rsid w:val="00A72734"/>
    <w:rsid w:val="00A80BEA"/>
    <w:rsid w:val="00AE15CD"/>
    <w:rsid w:val="00B82BCE"/>
    <w:rsid w:val="00B907FD"/>
    <w:rsid w:val="00B97006"/>
    <w:rsid w:val="00B9770C"/>
    <w:rsid w:val="00BA5F3C"/>
    <w:rsid w:val="00BC6668"/>
    <w:rsid w:val="00BC767C"/>
    <w:rsid w:val="00BE1CCB"/>
    <w:rsid w:val="00BF4039"/>
    <w:rsid w:val="00C34EA2"/>
    <w:rsid w:val="00C65281"/>
    <w:rsid w:val="00CF0878"/>
    <w:rsid w:val="00D137D3"/>
    <w:rsid w:val="00D17882"/>
    <w:rsid w:val="00D26B14"/>
    <w:rsid w:val="00D2743E"/>
    <w:rsid w:val="00D80AE0"/>
    <w:rsid w:val="00D967D8"/>
    <w:rsid w:val="00DD092F"/>
    <w:rsid w:val="00DD185F"/>
    <w:rsid w:val="00E200E4"/>
    <w:rsid w:val="00E319EE"/>
    <w:rsid w:val="00E50579"/>
    <w:rsid w:val="00E84DD4"/>
    <w:rsid w:val="00EA4C80"/>
    <w:rsid w:val="00EF70E8"/>
    <w:rsid w:val="00F30210"/>
    <w:rsid w:val="00F92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E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D092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60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01C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E77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C9C45-AB89-4333-A47E-AA68E142E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3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43</cp:revision>
  <cp:lastPrinted>2018-07-03T09:48:00Z</cp:lastPrinted>
  <dcterms:created xsi:type="dcterms:W3CDTF">2016-11-03T09:07:00Z</dcterms:created>
  <dcterms:modified xsi:type="dcterms:W3CDTF">2018-07-03T10:06:00Z</dcterms:modified>
</cp:coreProperties>
</file>